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3916F" w14:textId="77777777" w:rsidR="00F83CF5" w:rsidRDefault="00D43822" w:rsidP="00D43822">
      <w:pPr>
        <w:jc w:val="center"/>
        <w:rPr>
          <w:sz w:val="36"/>
          <w:szCs w:val="36"/>
        </w:rPr>
      </w:pPr>
      <w:r>
        <w:rPr>
          <w:sz w:val="36"/>
          <w:szCs w:val="36"/>
        </w:rPr>
        <w:t>Sjöviks Pedagogiska VISION</w:t>
      </w:r>
    </w:p>
    <w:p w14:paraId="334F1529" w14:textId="77777777" w:rsidR="00D43822" w:rsidRDefault="00D43822" w:rsidP="00D43822">
      <w:pPr>
        <w:jc w:val="center"/>
        <w:rPr>
          <w:sz w:val="36"/>
          <w:szCs w:val="36"/>
        </w:rPr>
      </w:pPr>
    </w:p>
    <w:p w14:paraId="7BEB8475" w14:textId="1D2E751B" w:rsidR="00D43822" w:rsidRPr="0022242F" w:rsidRDefault="001C52CF" w:rsidP="001C52CF">
      <w:pPr>
        <w:jc w:val="center"/>
        <w:rPr>
          <w:sz w:val="32"/>
          <w:szCs w:val="32"/>
        </w:rPr>
      </w:pPr>
      <w:r w:rsidRPr="0022242F">
        <w:rPr>
          <w:sz w:val="32"/>
          <w:szCs w:val="32"/>
        </w:rPr>
        <w:t>Vår pedagogiska VISION utgår från Friluftsfrämjandets ledord ”VI KAN”</w:t>
      </w:r>
    </w:p>
    <w:p w14:paraId="1A4F3CC4" w14:textId="203F1FA7" w:rsidR="001C52CF" w:rsidRPr="0022242F" w:rsidRDefault="001C52CF" w:rsidP="001C52CF">
      <w:pPr>
        <w:jc w:val="center"/>
        <w:rPr>
          <w:sz w:val="32"/>
          <w:szCs w:val="32"/>
        </w:rPr>
      </w:pPr>
      <w:r w:rsidRPr="0022242F">
        <w:rPr>
          <w:sz w:val="32"/>
          <w:szCs w:val="32"/>
        </w:rPr>
        <w:t>V=välkomnande, I=Inspirerande, K=kompetent, A=aktiv, N=Nyfiken</w:t>
      </w:r>
    </w:p>
    <w:p w14:paraId="1545700C" w14:textId="40BE48F7" w:rsidR="00D43822" w:rsidRDefault="007C0AE4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3A48D" wp14:editId="6C20BDC2">
                <wp:simplePos x="0" y="0"/>
                <wp:positionH relativeFrom="column">
                  <wp:posOffset>-228600</wp:posOffset>
                </wp:positionH>
                <wp:positionV relativeFrom="paragraph">
                  <wp:posOffset>185420</wp:posOffset>
                </wp:positionV>
                <wp:extent cx="2857500" cy="1257300"/>
                <wp:effectExtent l="50800" t="25400" r="88900" b="114300"/>
                <wp:wrapThrough wrapText="bothSides">
                  <wp:wrapPolygon edited="0">
                    <wp:start x="-384" y="-436"/>
                    <wp:lineTo x="-384" y="23127"/>
                    <wp:lineTo x="22080" y="23127"/>
                    <wp:lineTo x="22080" y="-436"/>
                    <wp:lineTo x="-384" y="-436"/>
                  </wp:wrapPolygon>
                </wp:wrapThrough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257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CEE6FD" w14:textId="30AE0649" w:rsidR="000B71B5" w:rsidRDefault="000B71B5" w:rsidP="00D43822">
                            <w:pPr>
                              <w:jc w:val="center"/>
                            </w:pPr>
                            <w:r>
                              <w:t xml:space="preserve">Vi arbetar för att alla barn ska känna sig </w:t>
                            </w:r>
                            <w:r w:rsidRPr="001C52CF">
                              <w:rPr>
                                <w:b/>
                                <w:i/>
                              </w:rPr>
                              <w:t>Välkomna</w:t>
                            </w:r>
                            <w:r>
                              <w:t>, trygga, bli sedda och bli lyssnade på varje dag.</w:t>
                            </w:r>
                          </w:p>
                          <w:p w14:paraId="0580769E" w14:textId="77777777" w:rsidR="000B71B5" w:rsidRDefault="000B71B5" w:rsidP="00D43822">
                            <w:pPr>
                              <w:jc w:val="center"/>
                            </w:pPr>
                            <w:r>
                              <w:t>Allas lika värde!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4" o:spid="_x0000_s1026" style="position:absolute;margin-left:-17.95pt;margin-top:14.6pt;width:225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7DCEE6FD" w14:textId="30AE0649" w:rsidR="0022242F" w:rsidRDefault="0022242F" w:rsidP="00D43822">
                      <w:pPr>
                        <w:jc w:val="center"/>
                      </w:pPr>
                      <w:r>
                        <w:t xml:space="preserve">Vi arbetar för att alla barn ska känna sig </w:t>
                      </w:r>
                      <w:r w:rsidRPr="001C52CF">
                        <w:rPr>
                          <w:b/>
                          <w:i/>
                        </w:rPr>
                        <w:t>Välkomna</w:t>
                      </w:r>
                      <w:r>
                        <w:t>, trygga, bli sedda och bli lyssnade på varje dag.</w:t>
                      </w:r>
                    </w:p>
                    <w:p w14:paraId="0580769E" w14:textId="77777777" w:rsidR="0022242F" w:rsidRDefault="0022242F" w:rsidP="00D43822">
                      <w:pPr>
                        <w:jc w:val="center"/>
                      </w:pPr>
                      <w:r>
                        <w:t>Allas lika värde!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23E8336F" w14:textId="5D622BBC" w:rsidR="00D43822" w:rsidRDefault="007C0AE4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F3D989" wp14:editId="648BD060">
                <wp:simplePos x="0" y="0"/>
                <wp:positionH relativeFrom="column">
                  <wp:posOffset>3365500</wp:posOffset>
                </wp:positionH>
                <wp:positionV relativeFrom="paragraph">
                  <wp:posOffset>31750</wp:posOffset>
                </wp:positionV>
                <wp:extent cx="2400300" cy="2132330"/>
                <wp:effectExtent l="50800" t="25400" r="88900" b="102870"/>
                <wp:wrapThrough wrapText="bothSides">
                  <wp:wrapPolygon edited="0">
                    <wp:start x="-457" y="-257"/>
                    <wp:lineTo x="-457" y="22385"/>
                    <wp:lineTo x="22171" y="22385"/>
                    <wp:lineTo x="22171" y="-257"/>
                    <wp:lineTo x="-457" y="-257"/>
                  </wp:wrapPolygon>
                </wp:wrapThrough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13233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CE92E5" w14:textId="144EFB9B" w:rsidR="000B71B5" w:rsidRDefault="000B71B5" w:rsidP="00805BE7">
                            <w:pPr>
                              <w:jc w:val="center"/>
                            </w:pPr>
                            <w:r>
                              <w:t>Vi vill erbjuda alla barn ett livslångt lärande genom</w:t>
                            </w:r>
                            <w:r w:rsidRPr="001C52CF">
                              <w:rPr>
                                <w:b/>
                                <w:i/>
                              </w:rPr>
                              <w:t xml:space="preserve"> inspirerande</w:t>
                            </w:r>
                            <w:r>
                              <w:t xml:space="preserve"> utomhuspedagogik.</w:t>
                            </w:r>
                          </w:p>
                          <w:p w14:paraId="43E6387A" w14:textId="29298C7A" w:rsidR="000B71B5" w:rsidRDefault="000B71B5" w:rsidP="00805BE7">
                            <w:pPr>
                              <w:jc w:val="center"/>
                            </w:pPr>
                            <w:r>
                              <w:t>Våra inne och utomhusmiljöer utformas så att de skapar tillfällen att reflektera, utforska och söka kunskap.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3" o:spid="_x0000_s1027" style="position:absolute;margin-left:265pt;margin-top:2.5pt;width:189pt;height:16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44CE92E5" w14:textId="144EFB9B" w:rsidR="0022242F" w:rsidRDefault="0022242F" w:rsidP="00805BE7">
                      <w:pPr>
                        <w:jc w:val="center"/>
                      </w:pPr>
                      <w:r>
                        <w:t>Vi vill erbjuda alla barn ett livslångt lärande genom</w:t>
                      </w:r>
                      <w:r w:rsidRPr="001C52CF">
                        <w:rPr>
                          <w:b/>
                          <w:i/>
                        </w:rPr>
                        <w:t xml:space="preserve"> inspirerande</w:t>
                      </w:r>
                      <w:r>
                        <w:t xml:space="preserve"> utomhuspedagogik.</w:t>
                      </w:r>
                    </w:p>
                    <w:p w14:paraId="43E6387A" w14:textId="29298C7A" w:rsidR="0022242F" w:rsidRDefault="0022242F" w:rsidP="00805BE7">
                      <w:pPr>
                        <w:jc w:val="center"/>
                      </w:pPr>
                      <w:r>
                        <w:t>Våra inne och utomhusmiljöer utformas så att de skapar tillfällen att reflektera, utforska och söka kunskap.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1E09F035" w14:textId="77777777" w:rsidR="00D43822" w:rsidRDefault="00D43822">
      <w:pPr>
        <w:rPr>
          <w:sz w:val="36"/>
          <w:szCs w:val="36"/>
        </w:rPr>
      </w:pPr>
    </w:p>
    <w:p w14:paraId="7E50F4A5" w14:textId="1A34C4C2" w:rsidR="00D43822" w:rsidRDefault="007C0AE4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15B7305" wp14:editId="756D0ACF">
            <wp:simplePos x="0" y="0"/>
            <wp:positionH relativeFrom="column">
              <wp:posOffset>965200</wp:posOffset>
            </wp:positionH>
            <wp:positionV relativeFrom="paragraph">
              <wp:posOffset>181610</wp:posOffset>
            </wp:positionV>
            <wp:extent cx="1537970" cy="1859915"/>
            <wp:effectExtent l="0" t="0" r="11430" b="0"/>
            <wp:wrapTight wrapText="bothSides">
              <wp:wrapPolygon edited="0">
                <wp:start x="0" y="0"/>
                <wp:lineTo x="0" y="21239"/>
                <wp:lineTo x="21404" y="21239"/>
                <wp:lineTo x="21404" y="0"/>
                <wp:lineTo x="0" y="0"/>
              </wp:wrapPolygon>
            </wp:wrapTight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70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C66484" w14:textId="2E2EEDA3" w:rsidR="00D43822" w:rsidRDefault="006D44C7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5F4933" wp14:editId="7DB37E07">
                <wp:simplePos x="0" y="0"/>
                <wp:positionH relativeFrom="column">
                  <wp:posOffset>2565400</wp:posOffset>
                </wp:positionH>
                <wp:positionV relativeFrom="paragraph">
                  <wp:posOffset>27940</wp:posOffset>
                </wp:positionV>
                <wp:extent cx="571500" cy="457200"/>
                <wp:effectExtent l="76200" t="25400" r="63500" b="127000"/>
                <wp:wrapNone/>
                <wp:docPr id="9" name="Rak p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Rak pil 9" o:spid="_x0000_s1026" type="#_x0000_t32" style="position:absolute;margin-left:202pt;margin-top:2.2pt;width:45pt;height:36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7594A5" wp14:editId="2F206910">
                <wp:simplePos x="0" y="0"/>
                <wp:positionH relativeFrom="column">
                  <wp:posOffset>165100</wp:posOffset>
                </wp:positionH>
                <wp:positionV relativeFrom="paragraph">
                  <wp:posOffset>27940</wp:posOffset>
                </wp:positionV>
                <wp:extent cx="685800" cy="457200"/>
                <wp:effectExtent l="50800" t="25400" r="76200" b="127000"/>
                <wp:wrapNone/>
                <wp:docPr id="7" name="Rak p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ak pil 7" o:spid="_x0000_s1026" type="#_x0000_t32" style="position:absolute;margin-left:13pt;margin-top:2.2pt;width:54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</w:p>
    <w:p w14:paraId="100AD820" w14:textId="77777777" w:rsidR="00D43822" w:rsidRDefault="00D43822">
      <w:pPr>
        <w:rPr>
          <w:sz w:val="36"/>
          <w:szCs w:val="36"/>
        </w:rPr>
      </w:pPr>
    </w:p>
    <w:p w14:paraId="0B11F1A3" w14:textId="77777777" w:rsidR="00D43822" w:rsidRDefault="00D43822">
      <w:pPr>
        <w:rPr>
          <w:sz w:val="36"/>
          <w:szCs w:val="36"/>
        </w:rPr>
      </w:pPr>
    </w:p>
    <w:p w14:paraId="4A6FB290" w14:textId="7A530E0E" w:rsidR="00D43822" w:rsidRDefault="007C0AE4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604D6B" wp14:editId="513515B1">
                <wp:simplePos x="0" y="0"/>
                <wp:positionH relativeFrom="column">
                  <wp:posOffset>0</wp:posOffset>
                </wp:positionH>
                <wp:positionV relativeFrom="paragraph">
                  <wp:posOffset>197485</wp:posOffset>
                </wp:positionV>
                <wp:extent cx="2971800" cy="1332230"/>
                <wp:effectExtent l="50800" t="25400" r="76200" b="90170"/>
                <wp:wrapThrough wrapText="bothSides">
                  <wp:wrapPolygon edited="0">
                    <wp:start x="-369" y="-412"/>
                    <wp:lineTo x="-369" y="22650"/>
                    <wp:lineTo x="21969" y="22650"/>
                    <wp:lineTo x="21969" y="-412"/>
                    <wp:lineTo x="-369" y="-412"/>
                  </wp:wrapPolygon>
                </wp:wrapThrough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33223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385ED9" w14:textId="77777777" w:rsidR="000B71B5" w:rsidRDefault="000B71B5" w:rsidP="00805BE7">
                            <w:pPr>
                              <w:jc w:val="center"/>
                            </w:pPr>
                            <w:bookmarkStart w:id="0" w:name="_GoBack"/>
                            <w:r>
                              <w:t xml:space="preserve">Vi ser det </w:t>
                            </w:r>
                            <w:r w:rsidRPr="001C52CF">
                              <w:rPr>
                                <w:b/>
                                <w:i/>
                              </w:rPr>
                              <w:t>kompententa</w:t>
                            </w:r>
                            <w:r>
                              <w:t xml:space="preserve"> barnet i varje individ.</w:t>
                            </w:r>
                          </w:p>
                          <w:p w14:paraId="1185DEB4" w14:textId="729B63B3" w:rsidR="000B71B5" w:rsidRDefault="000B71B5" w:rsidP="00805BE7">
                            <w:pPr>
                              <w:jc w:val="center"/>
                            </w:pPr>
                            <w:r>
                              <w:t>Vi vill stärka alla barns självkänsla och självförtroende.</w:t>
                            </w:r>
                          </w:p>
                          <w:p w14:paraId="57BD6200" w14:textId="77777777" w:rsidR="000B71B5" w:rsidRDefault="000B71B5" w:rsidP="00805BE7">
                            <w:pPr>
                              <w:jc w:val="center"/>
                            </w:pPr>
                          </w:p>
                          <w:p w14:paraId="17658633" w14:textId="77777777" w:rsidR="000B71B5" w:rsidRDefault="000B71B5" w:rsidP="00805BE7">
                            <w:pPr>
                              <w:jc w:val="center"/>
                            </w:pPr>
                            <w:r>
                              <w:t>Jag är sedd, jag duger som jag är, jag kan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" o:spid="_x0000_s1028" style="position:absolute;margin-left:0;margin-top:15.55pt;width:234pt;height:10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29385ED9" w14:textId="77777777" w:rsidR="000B71B5" w:rsidRDefault="000B71B5" w:rsidP="00805BE7">
                      <w:pPr>
                        <w:jc w:val="center"/>
                      </w:pPr>
                      <w:bookmarkStart w:id="1" w:name="_GoBack"/>
                      <w:r>
                        <w:t xml:space="preserve">Vi ser det </w:t>
                      </w:r>
                      <w:r w:rsidRPr="001C52CF">
                        <w:rPr>
                          <w:b/>
                          <w:i/>
                        </w:rPr>
                        <w:t>kompententa</w:t>
                      </w:r>
                      <w:r>
                        <w:t xml:space="preserve"> barnet i varje individ.</w:t>
                      </w:r>
                    </w:p>
                    <w:p w14:paraId="1185DEB4" w14:textId="729B63B3" w:rsidR="000B71B5" w:rsidRDefault="000B71B5" w:rsidP="00805BE7">
                      <w:pPr>
                        <w:jc w:val="center"/>
                      </w:pPr>
                      <w:r>
                        <w:t>Vi vill stärka alla barns självkänsla och självförtroende.</w:t>
                      </w:r>
                    </w:p>
                    <w:p w14:paraId="57BD6200" w14:textId="77777777" w:rsidR="000B71B5" w:rsidRDefault="000B71B5" w:rsidP="00805BE7">
                      <w:pPr>
                        <w:jc w:val="center"/>
                      </w:pPr>
                    </w:p>
                    <w:p w14:paraId="17658633" w14:textId="77777777" w:rsidR="000B71B5" w:rsidRDefault="000B71B5" w:rsidP="00805BE7">
                      <w:pPr>
                        <w:jc w:val="center"/>
                      </w:pPr>
                      <w:r>
                        <w:t>Jag är sedd, jag duger som jag är, jag kan</w:t>
                      </w:r>
                    </w:p>
                    <w:bookmarkEnd w:id="1"/>
                  </w:txbxContent>
                </v:textbox>
                <w10:wrap type="through"/>
              </v:rect>
            </w:pict>
          </mc:Fallback>
        </mc:AlternateContent>
      </w:r>
    </w:p>
    <w:p w14:paraId="3A220891" w14:textId="77777777" w:rsidR="00D43822" w:rsidRDefault="00D43822">
      <w:pPr>
        <w:rPr>
          <w:sz w:val="36"/>
          <w:szCs w:val="36"/>
        </w:rPr>
      </w:pPr>
    </w:p>
    <w:p w14:paraId="0AFA7997" w14:textId="742178F4" w:rsidR="00322D0C" w:rsidRPr="00D22F70" w:rsidRDefault="006D44C7" w:rsidP="007C0AE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2A2AB7" wp14:editId="32649CE4">
                <wp:simplePos x="0" y="0"/>
                <wp:positionH relativeFrom="column">
                  <wp:posOffset>64135</wp:posOffset>
                </wp:positionH>
                <wp:positionV relativeFrom="paragraph">
                  <wp:posOffset>59055</wp:posOffset>
                </wp:positionV>
                <wp:extent cx="457200" cy="457200"/>
                <wp:effectExtent l="50800" t="50800" r="76200" b="101600"/>
                <wp:wrapNone/>
                <wp:docPr id="8" name="Rak p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ak pil 8" o:spid="_x0000_s1026" type="#_x0000_t32" style="position:absolute;margin-left:5.05pt;margin-top:4.65pt;width:36pt;height:36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</w:p>
    <w:p w14:paraId="46174D74" w14:textId="77777777" w:rsidR="00322D0C" w:rsidRPr="00AB449E" w:rsidRDefault="00322D0C" w:rsidP="00322D0C">
      <w:r w:rsidRPr="00DB2CBF">
        <w:rPr>
          <w:i/>
        </w:rPr>
        <w:br/>
      </w:r>
    </w:p>
    <w:p w14:paraId="07032C71" w14:textId="70F322A4" w:rsidR="00322D0C" w:rsidRPr="00322D0C" w:rsidRDefault="006D44C7" w:rsidP="00322D0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84F413" wp14:editId="33B2DB6E">
                <wp:simplePos x="0" y="0"/>
                <wp:positionH relativeFrom="column">
                  <wp:posOffset>2235835</wp:posOffset>
                </wp:positionH>
                <wp:positionV relativeFrom="paragraph">
                  <wp:posOffset>159385</wp:posOffset>
                </wp:positionV>
                <wp:extent cx="800100" cy="342900"/>
                <wp:effectExtent l="76200" t="76200" r="63500" b="88900"/>
                <wp:wrapNone/>
                <wp:docPr id="11" name="Rak p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010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ak pil 11" o:spid="_x0000_s1026" type="#_x0000_t32" style="position:absolute;margin-left:176.05pt;margin-top:12.55pt;width:63pt;height:27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</w:p>
    <w:p w14:paraId="1FCCA19A" w14:textId="3AE35373" w:rsidR="00D43822" w:rsidRPr="007C0AE4" w:rsidRDefault="006D44C7" w:rsidP="007C0AE4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052444" wp14:editId="21797780">
                <wp:simplePos x="0" y="0"/>
                <wp:positionH relativeFrom="column">
                  <wp:posOffset>978535</wp:posOffset>
                </wp:positionH>
                <wp:positionV relativeFrom="paragraph">
                  <wp:posOffset>64770</wp:posOffset>
                </wp:positionV>
                <wp:extent cx="228600" cy="571500"/>
                <wp:effectExtent l="50800" t="50800" r="76200" b="88900"/>
                <wp:wrapNone/>
                <wp:docPr id="10" name="Rak pi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k pil 10" o:spid="_x0000_s1026" type="#_x0000_t32" style="position:absolute;margin-left:77.05pt;margin-top:5.1pt;width:18pt;height:4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7C0AE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7C8B3A" wp14:editId="1C89CB11">
                <wp:simplePos x="0" y="0"/>
                <wp:positionH relativeFrom="column">
                  <wp:posOffset>3150235</wp:posOffset>
                </wp:positionH>
                <wp:positionV relativeFrom="paragraph">
                  <wp:posOffset>521970</wp:posOffset>
                </wp:positionV>
                <wp:extent cx="2743200" cy="1828800"/>
                <wp:effectExtent l="50800" t="25400" r="76200" b="101600"/>
                <wp:wrapThrough wrapText="bothSides">
                  <wp:wrapPolygon edited="0">
                    <wp:start x="-400" y="-300"/>
                    <wp:lineTo x="-400" y="22500"/>
                    <wp:lineTo x="22000" y="22500"/>
                    <wp:lineTo x="22000" y="-300"/>
                    <wp:lineTo x="-400" y="-300"/>
                  </wp:wrapPolygon>
                </wp:wrapThrough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828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FB7400" w14:textId="77777777" w:rsidR="000B71B5" w:rsidRDefault="000B71B5" w:rsidP="00DA02C6">
                            <w:pPr>
                              <w:jc w:val="center"/>
                            </w:pPr>
                            <w:r>
                              <w:t xml:space="preserve">Genom att vi pedagoger är </w:t>
                            </w:r>
                            <w:proofErr w:type="spellStart"/>
                            <w:r>
                              <w:t>medupptäckande</w:t>
                            </w:r>
                            <w:proofErr w:type="spellEnd"/>
                            <w:r>
                              <w:t xml:space="preserve">, medagerande, </w:t>
                            </w:r>
                            <w:proofErr w:type="spellStart"/>
                            <w:r>
                              <w:t>medundersökande</w:t>
                            </w:r>
                            <w:proofErr w:type="spellEnd"/>
                            <w:r>
                              <w:t xml:space="preserve"> och </w:t>
                            </w:r>
                            <w:proofErr w:type="spellStart"/>
                            <w:r>
                              <w:t>medupplevande</w:t>
                            </w:r>
                            <w:proofErr w:type="spellEnd"/>
                            <w:r>
                              <w:t xml:space="preserve"> skapar vi </w:t>
                            </w:r>
                            <w:r w:rsidRPr="00862002">
                              <w:rPr>
                                <w:b/>
                                <w:i/>
                              </w:rPr>
                              <w:t xml:space="preserve">nyfikenhet </w:t>
                            </w:r>
                            <w:r>
                              <w:t>och väcker intressen hos barnen för ett lustfyllt friluftsliv.</w:t>
                            </w:r>
                          </w:p>
                          <w:p w14:paraId="01F6EFC9" w14:textId="1AFACBF0" w:rsidR="000B71B5" w:rsidRDefault="000B71B5" w:rsidP="00DA02C6">
                            <w:r>
                              <w:t xml:space="preserve">Där barnen skapar kunskap om djur, natur och hälsa. </w:t>
                            </w:r>
                          </w:p>
                          <w:p w14:paraId="1BE4A6F7" w14:textId="77777777" w:rsidR="000B71B5" w:rsidRDefault="000B71B5" w:rsidP="008620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6" o:spid="_x0000_s1029" style="position:absolute;left:0;text-align:left;margin-left:248.05pt;margin-top:41.1pt;width:3in;height:2in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58FB7400" w14:textId="77777777" w:rsidR="0022242F" w:rsidRDefault="0022242F" w:rsidP="00DA02C6">
                      <w:pPr>
                        <w:jc w:val="center"/>
                      </w:pPr>
                      <w:r>
                        <w:t xml:space="preserve">Genom att vi pedagoger är </w:t>
                      </w:r>
                      <w:proofErr w:type="spellStart"/>
                      <w:r>
                        <w:t>medupptäckande</w:t>
                      </w:r>
                      <w:proofErr w:type="spellEnd"/>
                      <w:r>
                        <w:t xml:space="preserve">, medagerande, </w:t>
                      </w:r>
                      <w:proofErr w:type="spellStart"/>
                      <w:r>
                        <w:t>medundersökande</w:t>
                      </w:r>
                      <w:proofErr w:type="spellEnd"/>
                      <w:r>
                        <w:t xml:space="preserve"> och </w:t>
                      </w:r>
                      <w:proofErr w:type="spellStart"/>
                      <w:r>
                        <w:t>medupplevande</w:t>
                      </w:r>
                      <w:proofErr w:type="spellEnd"/>
                      <w:r>
                        <w:t xml:space="preserve"> skapar vi </w:t>
                      </w:r>
                      <w:r w:rsidRPr="00862002">
                        <w:rPr>
                          <w:b/>
                          <w:i/>
                        </w:rPr>
                        <w:t xml:space="preserve">nyfikenhet </w:t>
                      </w:r>
                      <w:r>
                        <w:t>och väcker intressen hos barnen för ett lustfyllt friluftsliv.</w:t>
                      </w:r>
                    </w:p>
                    <w:p w14:paraId="01F6EFC9" w14:textId="1AFACBF0" w:rsidR="0022242F" w:rsidRDefault="0022242F" w:rsidP="00DA02C6">
                      <w:r>
                        <w:t xml:space="preserve">Där barnen skapar kunskap om djur, natur och hälsa. </w:t>
                      </w:r>
                    </w:p>
                    <w:p w14:paraId="1BE4A6F7" w14:textId="77777777" w:rsidR="0022242F" w:rsidRDefault="0022242F" w:rsidP="00862002"/>
                  </w:txbxContent>
                </v:textbox>
                <w10:wrap type="through"/>
              </v:rect>
            </w:pict>
          </mc:Fallback>
        </mc:AlternateContent>
      </w:r>
      <w:r w:rsidR="007C0AE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24C9F3" wp14:editId="507A771A">
                <wp:simplePos x="0" y="0"/>
                <wp:positionH relativeFrom="column">
                  <wp:posOffset>-850265</wp:posOffset>
                </wp:positionH>
                <wp:positionV relativeFrom="paragraph">
                  <wp:posOffset>864870</wp:posOffset>
                </wp:positionV>
                <wp:extent cx="3086100" cy="1371600"/>
                <wp:effectExtent l="50800" t="25400" r="88900" b="101600"/>
                <wp:wrapThrough wrapText="bothSides">
                  <wp:wrapPolygon edited="0">
                    <wp:start x="-356" y="-400"/>
                    <wp:lineTo x="-356" y="22800"/>
                    <wp:lineTo x="22044" y="22800"/>
                    <wp:lineTo x="22044" y="-400"/>
                    <wp:lineTo x="-356" y="-400"/>
                  </wp:wrapPolygon>
                </wp:wrapThrough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371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DF9919" w14:textId="6851F93F" w:rsidR="000B71B5" w:rsidRDefault="000B71B5" w:rsidP="007C0AE4">
                            <w:pPr>
                              <w:jc w:val="center"/>
                            </w:pPr>
                            <w:r>
                              <w:t xml:space="preserve">Vi pedagoger arbetar </w:t>
                            </w:r>
                            <w:r w:rsidRPr="00862002">
                              <w:rPr>
                                <w:b/>
                                <w:i/>
                              </w:rPr>
                              <w:t>aktivt</w:t>
                            </w:r>
                            <w:r>
                              <w:t xml:space="preserve"> och tar tillvara på vardagagens situation för att skapa samtal med barnen. </w:t>
                            </w:r>
                          </w:p>
                          <w:p w14:paraId="6D221B33" w14:textId="2780F3D8" w:rsidR="000B71B5" w:rsidRDefault="000B71B5" w:rsidP="00DA02C6">
                            <w:pPr>
                              <w:jc w:val="center"/>
                            </w:pPr>
                            <w:r>
                              <w:t xml:space="preserve">Kommunikation är det viktigaste redskapet till kunskap. </w:t>
                            </w:r>
                          </w:p>
                          <w:p w14:paraId="29CA2FEB" w14:textId="226E79C6" w:rsidR="000B71B5" w:rsidRDefault="000B71B5" w:rsidP="007C0A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5" o:spid="_x0000_s1030" style="position:absolute;left:0;text-align:left;margin-left:-66.9pt;margin-top:68.1pt;width:243pt;height:10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6EDF9919" w14:textId="6851F93F" w:rsidR="0022242F" w:rsidRDefault="0022242F" w:rsidP="007C0AE4">
                      <w:pPr>
                        <w:jc w:val="center"/>
                      </w:pPr>
                      <w:r>
                        <w:t xml:space="preserve">Vi pedagoger arbetar </w:t>
                      </w:r>
                      <w:r w:rsidRPr="00862002">
                        <w:rPr>
                          <w:b/>
                          <w:i/>
                        </w:rPr>
                        <w:t>aktivt</w:t>
                      </w:r>
                      <w:r>
                        <w:t xml:space="preserve"> och tar tillvara på vardagagens situation för att skapa samtal med barnen. </w:t>
                      </w:r>
                    </w:p>
                    <w:p w14:paraId="6D221B33" w14:textId="2780F3D8" w:rsidR="0022242F" w:rsidRDefault="0022242F" w:rsidP="00DA02C6">
                      <w:pPr>
                        <w:jc w:val="center"/>
                      </w:pPr>
                      <w:r>
                        <w:t xml:space="preserve">Kommunikation är det viktigaste redskapet till kunskap. </w:t>
                      </w:r>
                    </w:p>
                    <w:p w14:paraId="29CA2FEB" w14:textId="226E79C6" w:rsidR="0022242F" w:rsidRDefault="0022242F" w:rsidP="007C0AE4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sectPr w:rsidR="00D43822" w:rsidRPr="007C0AE4" w:rsidSect="00D43822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2B8"/>
    <w:multiLevelType w:val="hybridMultilevel"/>
    <w:tmpl w:val="ABDE0F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27DB7"/>
    <w:multiLevelType w:val="hybridMultilevel"/>
    <w:tmpl w:val="62FCDD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507F2"/>
    <w:multiLevelType w:val="hybridMultilevel"/>
    <w:tmpl w:val="DB70DF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822"/>
    <w:rsid w:val="000B71B5"/>
    <w:rsid w:val="001C52CF"/>
    <w:rsid w:val="001F6858"/>
    <w:rsid w:val="0022242F"/>
    <w:rsid w:val="00322D0C"/>
    <w:rsid w:val="005A0F34"/>
    <w:rsid w:val="005D7BEE"/>
    <w:rsid w:val="006D44C7"/>
    <w:rsid w:val="00751190"/>
    <w:rsid w:val="00762120"/>
    <w:rsid w:val="007C0AE4"/>
    <w:rsid w:val="00805BE7"/>
    <w:rsid w:val="00862002"/>
    <w:rsid w:val="00A05CBA"/>
    <w:rsid w:val="00CB3C11"/>
    <w:rsid w:val="00D43822"/>
    <w:rsid w:val="00DA02C6"/>
    <w:rsid w:val="00F56105"/>
    <w:rsid w:val="00F8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8565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43822"/>
    <w:pPr>
      <w:ind w:left="720"/>
      <w:contextualSpacing/>
    </w:pPr>
  </w:style>
  <w:style w:type="paragraph" w:styleId="Bubbeltext">
    <w:name w:val="Balloon Text"/>
    <w:basedOn w:val="Normal"/>
    <w:link w:val="BubbeltextChar"/>
    <w:uiPriority w:val="99"/>
    <w:semiHidden/>
    <w:unhideWhenUsed/>
    <w:rsid w:val="00D43822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4382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43822"/>
    <w:pPr>
      <w:ind w:left="720"/>
      <w:contextualSpacing/>
    </w:pPr>
  </w:style>
  <w:style w:type="paragraph" w:styleId="Bubbeltext">
    <w:name w:val="Balloon Text"/>
    <w:basedOn w:val="Normal"/>
    <w:link w:val="BubbeltextChar"/>
    <w:uiPriority w:val="99"/>
    <w:semiHidden/>
    <w:unhideWhenUsed/>
    <w:rsid w:val="00D43822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4382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</Words>
  <Characters>157</Characters>
  <Application>Microsoft Macintosh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Starck</dc:creator>
  <cp:keywords/>
  <dc:description/>
  <cp:lastModifiedBy>Annika Starck</cp:lastModifiedBy>
  <cp:revision>11</cp:revision>
  <cp:lastPrinted>2016-04-09T09:24:00Z</cp:lastPrinted>
  <dcterms:created xsi:type="dcterms:W3CDTF">2016-04-03T08:27:00Z</dcterms:created>
  <dcterms:modified xsi:type="dcterms:W3CDTF">2016-06-16T08:41:00Z</dcterms:modified>
</cp:coreProperties>
</file>